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J'espère que cette proposition tarifaire vous trouvera en bonne forme. Comme discuté lors de notre dernière conversation, nous avons préparé une offre pour les services que vous avez demandés.</w:t>
      </w:r>
    </w:p>
    <w:p>
      <w:pPr>
        <w:pStyle w:val="contentStyle"/>
      </w:pPr>
      <w:r>
        <w:rPr>
          <w:rStyle w:val="contentFont"/>
        </w:rPr>
        <w:t xml:space="preserve">Nous sommes convaincus que notre tarif est compétitif et reflète la qualité de nos services. Si vous avez des questions ou souhaitez discuter de notre proposition en détail, n'hésitez pas à nous contacter.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2026-08-24T09:12:17+02:00</dcterms:created>
  <dcterms:modified xsi:type="dcterms:W3CDTF">2026-08-24T09:12:17+02:00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