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d'une lettre</w:t>
      </w:r>
    </w:p>
    <w:p>
      <w:pPr>
        <w:pStyle w:val="contentStyle"/>
      </w:pPr>
      <w:r>
        <w:rPr>
          <w:rStyle w:val="contentFont"/>
        </w:rPr>
        <w:t xml:space="preserve">Je vous remercie pour votre collaboration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d'une lettre</dc:title>
  <dc:description>Trouvez la formule de politesse idéale pour bien conclure vos lettres personnelles ou professionnelles avec notre modèle de fin de lettre.</dc:description>
  <dc:subject>Modèle de lettre personnalisée</dc:subject>
  <cp:keywords>fermeture d'une lettre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