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[ton nom], un [ton métier] en quête de nouvelles opportunités de collaboration. J'ai récemment découvert votre cabinet comptable en ligne et j'ai été impressionné par les services que vous offrez.</w:t>
      </w:r>
    </w:p>
    <w:p>
      <w:pPr>
        <w:pStyle w:val="contentStyle"/>
      </w:pPr>
      <w:r>
        <w:rPr>
          <w:rStyle w:val="contentFont"/>
        </w:rPr>
        <w:t xml:space="preserve">Je me demandais si vous seriez intéressé par une discussion afin de découvrir comment mon entreprise pourrait vous être utile et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vous remercie d'avance de votre temps et j'attends votre réponse avec impatience.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2026-08-24T06:13:24+02:00</dcterms:created>
  <dcterms:modified xsi:type="dcterms:W3CDTF">2026-08-24T06:13:24+02:00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