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mariage originale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simplement te remercier pour ta carte de mariage si touchante. Tes mots ont vraiment signifié beaucoup pour nous, et ta présence à notre mariage a été vraiment appréciée.</w:t>
      </w:r>
    </w:p>
    <w:p>
      <w:pPr>
        <w:pStyle w:val="contentStyle"/>
      </w:pPr>
      <w:r>
        <w:rPr>
          <w:rStyle w:val="contentFont"/>
        </w:rPr>
        <w:t xml:space="preserve">Nous sommes tellement reconnaissants d'avoir des amis comme toi dans nos vies. Nous espérons que tu pourras venir nous rendre visite bientôt et partager encore plus de bons moments ensemble.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mariage originale</dc:title>
  <dc:description>Inspirez-vous d’un modèle unique pour rédiger une lettre de remerciement de mariage originale, touchante et mémorable.</dc:description>
  <dc:subject>Modèle de lettre personnalisée</dc:subject>
  <cp:keywords>carte remerciement mariage original</cp:keywords>
  <cp:category/>
  <cp:lastModifiedBy/>
  <dcterms:created xsi:type="dcterms:W3CDTF">2026-08-24T05:03:54+02:00</dcterms:created>
  <dcterms:modified xsi:type="dcterms:W3CDTF">2026-08-24T05:03:54+02:00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